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2445ED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DB0662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lang w:val="uk-UA"/>
        </w:rPr>
      </w:pPr>
      <w:r w:rsidRPr="00DB0662">
        <w:rPr>
          <w:rFonts w:ascii="Times New Roman" w:hAnsi="Times New Roman" w:cs="Times New Roman"/>
          <w:b/>
          <w:i w:val="0"/>
          <w:color w:val="auto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DB0662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FE774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DD7DA9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260</w:t>
      </w:r>
    </w:p>
    <w:p w:rsidR="00DD7DA9" w:rsidRPr="00DD7DA9" w:rsidRDefault="00DD7DA9" w:rsidP="00DD7DA9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D7DA9">
        <w:rPr>
          <w:b/>
          <w:sz w:val="28"/>
          <w:szCs w:val="28"/>
          <w:lang w:val="uk-UA"/>
        </w:rPr>
        <w:t xml:space="preserve">19 серпня 2021 року </w:t>
      </w:r>
    </w:p>
    <w:bookmarkEnd w:id="0"/>
    <w:p w:rsidR="006F6DEC" w:rsidRPr="00966960" w:rsidRDefault="006F6DEC" w:rsidP="006F6DEC">
      <w:pPr>
        <w:pStyle w:val="8"/>
        <w:jc w:val="center"/>
        <w:rPr>
          <w:b/>
          <w:lang w:val="uk-UA"/>
        </w:rPr>
      </w:pPr>
    </w:p>
    <w:p w:rsidR="006F6DEC" w:rsidRPr="00454E96" w:rsidRDefault="006F6DEC" w:rsidP="006F6DEC">
      <w:pPr>
        <w:rPr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6F6DEC" w:rsidRPr="00DB0662" w:rsidRDefault="006F6DEC" w:rsidP="006F6DEC">
      <w:pPr>
        <w:rPr>
          <w:b/>
          <w:sz w:val="28"/>
          <w:szCs w:val="28"/>
          <w:lang w:val="uk-UA"/>
        </w:rPr>
      </w:pPr>
      <w:bookmarkStart w:id="1" w:name="_Hlk80019191"/>
      <w:r w:rsidRPr="00DB0662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DB0662" w:rsidRDefault="006F6DEC" w:rsidP="006F6DEC">
      <w:pPr>
        <w:rPr>
          <w:b/>
          <w:sz w:val="28"/>
          <w:szCs w:val="28"/>
          <w:lang w:val="uk-UA"/>
        </w:rPr>
      </w:pPr>
      <w:r w:rsidRPr="00DB0662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DB0662" w:rsidRDefault="006F6DEC" w:rsidP="006F6DEC">
      <w:pPr>
        <w:rPr>
          <w:b/>
          <w:sz w:val="28"/>
          <w:szCs w:val="28"/>
          <w:lang w:val="uk-UA"/>
        </w:rPr>
      </w:pPr>
      <w:r w:rsidRPr="00DB0662">
        <w:rPr>
          <w:b/>
          <w:sz w:val="28"/>
          <w:szCs w:val="28"/>
          <w:lang w:val="uk-UA"/>
        </w:rPr>
        <w:t>програми соціальної підтримки</w:t>
      </w:r>
    </w:p>
    <w:p w:rsidR="0002034E" w:rsidRPr="00DB0662" w:rsidRDefault="0002034E" w:rsidP="006F6DEC">
      <w:pPr>
        <w:rPr>
          <w:b/>
          <w:sz w:val="28"/>
          <w:szCs w:val="28"/>
          <w:lang w:val="uk-UA"/>
        </w:rPr>
      </w:pPr>
      <w:r w:rsidRPr="00DB0662">
        <w:rPr>
          <w:b/>
          <w:sz w:val="28"/>
          <w:szCs w:val="28"/>
          <w:lang w:val="uk-UA"/>
        </w:rPr>
        <w:t>окремих категорій громадян</w:t>
      </w:r>
    </w:p>
    <w:p w:rsidR="008613AA" w:rsidRPr="00DB0662" w:rsidRDefault="006F6DEC" w:rsidP="006F6DEC">
      <w:pPr>
        <w:rPr>
          <w:b/>
          <w:sz w:val="28"/>
          <w:szCs w:val="28"/>
          <w:lang w:val="uk-UA"/>
        </w:rPr>
      </w:pPr>
      <w:r w:rsidRPr="00DB0662">
        <w:rPr>
          <w:b/>
          <w:sz w:val="28"/>
          <w:szCs w:val="28"/>
          <w:lang w:val="uk-UA"/>
        </w:rPr>
        <w:t xml:space="preserve">у Львівській області </w:t>
      </w:r>
      <w:r w:rsidR="008613AA" w:rsidRPr="00DB0662">
        <w:rPr>
          <w:b/>
          <w:sz w:val="28"/>
          <w:szCs w:val="28"/>
          <w:lang w:val="uk-UA"/>
        </w:rPr>
        <w:t xml:space="preserve">на 2021-2025 роки </w:t>
      </w:r>
    </w:p>
    <w:bookmarkEnd w:id="1"/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виконання заходів Комплексної програми  соціальної підтримки</w:t>
      </w:r>
      <w:r w:rsidR="0002034E">
        <w:rPr>
          <w:sz w:val="28"/>
          <w:szCs w:val="28"/>
          <w:lang w:val="uk-UA"/>
        </w:rPr>
        <w:t xml:space="preserve"> окремих категорій громадян</w:t>
      </w:r>
      <w:r w:rsidR="008613AA" w:rsidRPr="008613AA">
        <w:rPr>
          <w:sz w:val="28"/>
          <w:szCs w:val="28"/>
          <w:lang w:val="uk-UA"/>
        </w:rPr>
        <w:t xml:space="preserve"> у Львівській обл</w:t>
      </w:r>
      <w:r w:rsidR="0002034E">
        <w:rPr>
          <w:sz w:val="28"/>
          <w:szCs w:val="28"/>
          <w:lang w:val="uk-UA"/>
        </w:rPr>
        <w:t>асті  на 2021-2025 роки</w:t>
      </w:r>
      <w:r w:rsidR="008613AA" w:rsidRPr="008613AA">
        <w:rPr>
          <w:sz w:val="28"/>
          <w:szCs w:val="28"/>
          <w:lang w:val="uk-UA"/>
        </w:rPr>
        <w:t>, затвердженої рішенням сесії Львівської обласної ради від 18.02.2021 № 5</w:t>
      </w:r>
      <w:r w:rsidR="0002034E">
        <w:rPr>
          <w:sz w:val="28"/>
          <w:szCs w:val="28"/>
          <w:lang w:val="uk-UA"/>
        </w:rPr>
        <w:t>4</w:t>
      </w:r>
      <w:r w:rsidR="008613AA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02034E">
        <w:rPr>
          <w:sz w:val="28"/>
          <w:szCs w:val="28"/>
          <w:lang w:val="uk-UA"/>
        </w:rPr>
        <w:t>ішенням сесії від 16.03.2021 №87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2445ED" w:rsidRDefault="006F6DEC" w:rsidP="002445ED">
      <w:pPr>
        <w:jc w:val="center"/>
        <w:rPr>
          <w:b/>
          <w:sz w:val="28"/>
          <w:lang w:val="uk-UA"/>
        </w:rPr>
      </w:pPr>
      <w:r w:rsidRPr="002445ED">
        <w:rPr>
          <w:b/>
          <w:sz w:val="28"/>
          <w:lang w:val="uk-UA"/>
        </w:rPr>
        <w:t>ВИРІШИВ:</w:t>
      </w:r>
    </w:p>
    <w:p w:rsidR="00C2093A" w:rsidRPr="0002034E" w:rsidRDefault="006F6DEC" w:rsidP="0002034E">
      <w:pPr>
        <w:pStyle w:val="a6"/>
        <w:tabs>
          <w:tab w:val="num" w:pos="0"/>
        </w:tabs>
        <w:spacing w:before="0" w:beforeAutospacing="0" w:after="0" w:afterAutospacing="0"/>
        <w:ind w:firstLine="540"/>
        <w:jc w:val="both"/>
        <w:rPr>
          <w:rFonts w:asciiTheme="minorHAnsi" w:hAnsiTheme="minorHAnsi" w:cs="Times New Roman"/>
          <w:b/>
          <w:sz w:val="28"/>
          <w:szCs w:val="28"/>
        </w:rPr>
      </w:pPr>
      <w:r w:rsidRPr="00346DFB">
        <w:rPr>
          <w:sz w:val="28"/>
          <w:szCs w:val="28"/>
        </w:rPr>
        <w:t>1.</w:t>
      </w:r>
      <w:r w:rsidRPr="00346DFB">
        <w:rPr>
          <w:sz w:val="28"/>
          <w:szCs w:val="28"/>
        </w:rPr>
        <w:t>Затвердити</w:t>
      </w:r>
      <w:r w:rsidRPr="00346DFB">
        <w:rPr>
          <w:sz w:val="30"/>
          <w:szCs w:val="30"/>
        </w:rPr>
        <w:t xml:space="preserve"> </w:t>
      </w:r>
      <w:r w:rsidR="0002034E">
        <w:rPr>
          <w:sz w:val="30"/>
          <w:szCs w:val="30"/>
        </w:rPr>
        <w:t>список</w:t>
      </w:r>
      <w:r w:rsidR="0002034E">
        <w:rPr>
          <w:sz w:val="30"/>
          <w:szCs w:val="30"/>
        </w:rPr>
        <w:t xml:space="preserve"> </w:t>
      </w:r>
      <w:r w:rsidR="0002034E">
        <w:rPr>
          <w:sz w:val="30"/>
          <w:szCs w:val="30"/>
        </w:rPr>
        <w:t>осіб</w:t>
      </w:r>
      <w:r w:rsidR="00E77D10">
        <w:rPr>
          <w:sz w:val="30"/>
          <w:szCs w:val="30"/>
        </w:rPr>
        <w:t xml:space="preserve">, </w:t>
      </w:r>
      <w:r w:rsidR="00E77D10">
        <w:rPr>
          <w:sz w:val="30"/>
          <w:szCs w:val="30"/>
        </w:rPr>
        <w:t>які</w:t>
      </w:r>
      <w:r w:rsidR="00E77D10">
        <w:rPr>
          <w:sz w:val="30"/>
          <w:szCs w:val="30"/>
        </w:rPr>
        <w:t xml:space="preserve"> </w:t>
      </w:r>
      <w:r w:rsidR="00E77D10">
        <w:rPr>
          <w:sz w:val="30"/>
          <w:szCs w:val="30"/>
        </w:rPr>
        <w:t>мають</w:t>
      </w:r>
      <w:r w:rsidR="00E77D10">
        <w:rPr>
          <w:sz w:val="30"/>
          <w:szCs w:val="30"/>
        </w:rPr>
        <w:t xml:space="preserve"> </w:t>
      </w:r>
      <w:r w:rsidR="00E77D10">
        <w:rPr>
          <w:sz w:val="30"/>
          <w:szCs w:val="30"/>
        </w:rPr>
        <w:t>право</w:t>
      </w:r>
      <w:r w:rsidR="00E77D10">
        <w:rPr>
          <w:sz w:val="30"/>
          <w:szCs w:val="30"/>
        </w:rPr>
        <w:t xml:space="preserve"> </w:t>
      </w:r>
      <w:r w:rsidR="00E77D10">
        <w:rPr>
          <w:sz w:val="30"/>
          <w:szCs w:val="30"/>
        </w:rPr>
        <w:t>на</w:t>
      </w:r>
      <w:r w:rsidR="00E77D10">
        <w:rPr>
          <w:sz w:val="30"/>
          <w:szCs w:val="30"/>
        </w:rPr>
        <w:t xml:space="preserve"> </w:t>
      </w:r>
      <w:r w:rsidR="001F09FB" w:rsidRPr="001F09FB">
        <w:rPr>
          <w:color w:val="000000" w:themeColor="text1"/>
          <w:sz w:val="28"/>
          <w:szCs w:val="28"/>
        </w:rPr>
        <w:t>надання</w:t>
      </w:r>
      <w:r w:rsidR="001F09FB" w:rsidRPr="001F09FB">
        <w:rPr>
          <w:color w:val="000000" w:themeColor="text1"/>
          <w:sz w:val="28"/>
          <w:szCs w:val="28"/>
        </w:rPr>
        <w:t xml:space="preserve"> </w:t>
      </w:r>
      <w:r w:rsidR="001F09FB" w:rsidRPr="001F09FB">
        <w:rPr>
          <w:color w:val="000000" w:themeColor="text1"/>
          <w:sz w:val="28"/>
          <w:szCs w:val="28"/>
        </w:rPr>
        <w:t>та</w:t>
      </w:r>
      <w:r w:rsidR="001F09FB" w:rsidRPr="001F09FB">
        <w:rPr>
          <w:color w:val="000000" w:themeColor="text1"/>
          <w:sz w:val="28"/>
          <w:szCs w:val="28"/>
        </w:rPr>
        <w:t xml:space="preserve"> </w:t>
      </w:r>
      <w:r w:rsidR="001F09FB" w:rsidRPr="001F09FB">
        <w:rPr>
          <w:color w:val="000000" w:themeColor="text1"/>
          <w:sz w:val="28"/>
          <w:szCs w:val="28"/>
        </w:rPr>
        <w:t>виплату</w:t>
      </w:r>
      <w:r w:rsidR="001F09FB" w:rsidRPr="001F09FB">
        <w:rPr>
          <w:color w:val="000000" w:themeColor="text1"/>
          <w:sz w:val="28"/>
          <w:szCs w:val="28"/>
        </w:rPr>
        <w:t xml:space="preserve"> </w:t>
      </w:r>
      <w:r w:rsidR="001F09FB" w:rsidRPr="001F09FB">
        <w:rPr>
          <w:color w:val="000000" w:themeColor="text1"/>
          <w:sz w:val="28"/>
          <w:szCs w:val="28"/>
        </w:rPr>
        <w:t>одноразової</w:t>
      </w:r>
      <w:r w:rsidR="001F09FB" w:rsidRPr="001F09FB">
        <w:rPr>
          <w:color w:val="000000" w:themeColor="text1"/>
          <w:sz w:val="28"/>
          <w:szCs w:val="28"/>
        </w:rPr>
        <w:t xml:space="preserve"> </w:t>
      </w:r>
      <w:r w:rsidR="001F09FB" w:rsidRPr="001F09FB">
        <w:rPr>
          <w:color w:val="000000" w:themeColor="text1"/>
          <w:sz w:val="28"/>
          <w:szCs w:val="28"/>
        </w:rPr>
        <w:t>адресної</w:t>
      </w:r>
      <w:r w:rsidR="001F09FB" w:rsidRPr="001F09FB">
        <w:rPr>
          <w:color w:val="000000" w:themeColor="text1"/>
          <w:sz w:val="28"/>
          <w:szCs w:val="28"/>
        </w:rPr>
        <w:t xml:space="preserve"> </w:t>
      </w:r>
      <w:r w:rsidR="001F09FB" w:rsidRPr="001F09FB">
        <w:rPr>
          <w:color w:val="000000" w:themeColor="text1"/>
          <w:sz w:val="28"/>
          <w:szCs w:val="28"/>
        </w:rPr>
        <w:t>грошової</w:t>
      </w:r>
      <w:r w:rsidR="001F09FB" w:rsidRPr="001F09FB">
        <w:rPr>
          <w:color w:val="000000" w:themeColor="text1"/>
          <w:sz w:val="28"/>
          <w:szCs w:val="28"/>
        </w:rPr>
        <w:t xml:space="preserve"> </w:t>
      </w:r>
      <w:r w:rsidR="001F09FB" w:rsidRPr="001F09FB">
        <w:rPr>
          <w:color w:val="000000" w:themeColor="text1"/>
          <w:sz w:val="28"/>
          <w:szCs w:val="28"/>
        </w:rPr>
        <w:t>допомоги</w:t>
      </w:r>
      <w:r w:rsidR="0002034E" w:rsidRPr="0002034E">
        <w:rPr>
          <w:rFonts w:ascii="Times New Roman"/>
          <w:b/>
          <w:sz w:val="28"/>
          <w:szCs w:val="28"/>
        </w:rPr>
        <w:t xml:space="preserve"> </w:t>
      </w:r>
      <w:r w:rsidR="0002034E" w:rsidRPr="0002034E">
        <w:rPr>
          <w:rFonts w:ascii="Times New Roman" w:cs="Times New Roman"/>
          <w:sz w:val="28"/>
          <w:szCs w:val="28"/>
        </w:rPr>
        <w:t>ветеранам Української Повстанської Армії, вдовам (вдівцям) політв’язнів і вдовам (вдівцям) ветеранів Української Повстанської Армії</w:t>
      </w:r>
      <w:r w:rsidR="0002034E">
        <w:rPr>
          <w:rFonts w:ascii="Times New Roman" w:cs="Times New Roman"/>
          <w:sz w:val="28"/>
          <w:szCs w:val="28"/>
        </w:rPr>
        <w:t xml:space="preserve"> </w:t>
      </w:r>
      <w:r w:rsidR="0002034E" w:rsidRPr="0002034E">
        <w:rPr>
          <w:rFonts w:ascii="Times New Roman" w:cs="Times New Roman"/>
          <w:sz w:val="28"/>
          <w:szCs w:val="28"/>
        </w:rPr>
        <w:t>та реабілітованим громадянам за статтями 1-2, 1-3 Закону України «Про реабілітацію жертв репресій комуністичного тоталітарного  режиму 1917 – 1991 років»</w:t>
      </w:r>
      <w:r w:rsidR="001F09FB" w:rsidRPr="001F09FB">
        <w:rPr>
          <w:color w:val="000000" w:themeColor="text1"/>
          <w:sz w:val="28"/>
          <w:szCs w:val="28"/>
        </w:rPr>
        <w:t xml:space="preserve"> </w:t>
      </w:r>
      <w:r w:rsidR="0002034E">
        <w:rPr>
          <w:color w:val="000000" w:themeColor="text1"/>
          <w:sz w:val="28"/>
          <w:szCs w:val="28"/>
        </w:rPr>
        <w:t>згідно</w:t>
      </w:r>
      <w:r w:rsidR="0002034E">
        <w:rPr>
          <w:color w:val="000000" w:themeColor="text1"/>
          <w:sz w:val="28"/>
          <w:szCs w:val="28"/>
        </w:rPr>
        <w:t xml:space="preserve"> </w:t>
      </w:r>
      <w:r w:rsidR="0002034E">
        <w:rPr>
          <w:color w:val="000000" w:themeColor="text1"/>
          <w:sz w:val="28"/>
          <w:szCs w:val="28"/>
        </w:rPr>
        <w:t>додатку</w:t>
      </w:r>
      <w:r w:rsidR="0002034E">
        <w:rPr>
          <w:color w:val="000000" w:themeColor="text1"/>
          <w:sz w:val="28"/>
          <w:szCs w:val="28"/>
        </w:rPr>
        <w:t xml:space="preserve"> 1</w:t>
      </w:r>
      <w:r w:rsidR="0002034E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:rsidR="00987B0B" w:rsidRDefault="00D15453" w:rsidP="00D15453">
      <w:pPr>
        <w:ind w:firstLine="5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987B0B" w:rsidRPr="00346DF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987B0B" w:rsidRPr="00346DFB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346DFB">
        <w:rPr>
          <w:bCs/>
          <w:sz w:val="28"/>
          <w:szCs w:val="28"/>
          <w:lang w:val="uk-UA"/>
        </w:rPr>
        <w:t>І.Дацко</w:t>
      </w:r>
      <w:proofErr w:type="spellEnd"/>
      <w:r w:rsidR="00987B0B" w:rsidRPr="00346DFB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="00592ED2">
        <w:rPr>
          <w:bCs/>
          <w:sz w:val="28"/>
          <w:szCs w:val="28"/>
          <w:lang w:val="uk-UA"/>
        </w:rPr>
        <w:t xml:space="preserve"> </w:t>
      </w:r>
      <w:r w:rsidR="00987B0B" w:rsidRPr="00346DFB">
        <w:rPr>
          <w:bCs/>
          <w:sz w:val="28"/>
          <w:szCs w:val="28"/>
          <w:lang w:val="uk-UA"/>
        </w:rPr>
        <w:t xml:space="preserve">1 цього рішення. </w:t>
      </w:r>
    </w:p>
    <w:p w:rsidR="002B4775" w:rsidRPr="00346DFB" w:rsidRDefault="00D15453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3E30D3" w:rsidRDefault="00DC7CA5" w:rsidP="00D15453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D15453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</w:p>
    <w:p w:rsidR="003E30D3" w:rsidRDefault="003E30D3" w:rsidP="00D15453">
      <w:pPr>
        <w:ind w:firstLine="720"/>
        <w:jc w:val="both"/>
        <w:rPr>
          <w:b/>
          <w:sz w:val="28"/>
          <w:szCs w:val="28"/>
          <w:lang w:val="uk-UA"/>
        </w:rPr>
      </w:pPr>
    </w:p>
    <w:p w:rsidR="003E30D3" w:rsidRDefault="003E30D3" w:rsidP="00D15453">
      <w:pPr>
        <w:ind w:firstLine="720"/>
        <w:jc w:val="both"/>
        <w:rPr>
          <w:b/>
          <w:sz w:val="28"/>
          <w:szCs w:val="28"/>
          <w:lang w:val="uk-UA"/>
        </w:rPr>
      </w:pPr>
    </w:p>
    <w:p w:rsidR="003E30D3" w:rsidRDefault="003E30D3" w:rsidP="00D15453">
      <w:pPr>
        <w:ind w:firstLine="720"/>
        <w:jc w:val="both"/>
        <w:rPr>
          <w:b/>
          <w:sz w:val="28"/>
          <w:szCs w:val="28"/>
          <w:lang w:val="uk-UA"/>
        </w:rPr>
      </w:pPr>
    </w:p>
    <w:p w:rsidR="00650676" w:rsidRPr="003F2533" w:rsidRDefault="00650676" w:rsidP="00650676">
      <w:pPr>
        <w:jc w:val="center"/>
        <w:rPr>
          <w:sz w:val="20"/>
          <w:szCs w:val="20"/>
          <w:lang w:val="uk-UA"/>
        </w:rPr>
      </w:pPr>
      <w:r w:rsidRPr="003F2533">
        <w:rPr>
          <w:sz w:val="20"/>
          <w:szCs w:val="20"/>
          <w:lang w:val="uk-UA"/>
        </w:rPr>
        <w:t>Список</w:t>
      </w:r>
    </w:p>
    <w:p w:rsidR="00650676" w:rsidRPr="003F2533" w:rsidRDefault="00650676" w:rsidP="00650676">
      <w:pPr>
        <w:jc w:val="center"/>
        <w:rPr>
          <w:sz w:val="20"/>
          <w:szCs w:val="20"/>
          <w:lang w:val="uk-UA"/>
        </w:rPr>
      </w:pPr>
      <w:r w:rsidRPr="003F2533">
        <w:rPr>
          <w:sz w:val="20"/>
          <w:szCs w:val="20"/>
          <w:lang w:val="uk-UA"/>
        </w:rPr>
        <w:t xml:space="preserve">Осіб на виплату одноразової адресної грошової допомоги реабілітованим громадянам та потерпілих від політичних репресій за статтею  1 -2, 1-3  ЗУ «Про реабілітацію жертв репресій комуністичного тоталітарного режиму                 1917 – 1991 років на Україні» по (назва ОТГ) </w:t>
      </w:r>
      <w:r w:rsidRPr="003F2533">
        <w:rPr>
          <w:color w:val="000000" w:themeColor="text1"/>
          <w:sz w:val="20"/>
          <w:szCs w:val="20"/>
          <w:lang w:val="uk-UA"/>
        </w:rPr>
        <w:t xml:space="preserve"> </w:t>
      </w:r>
      <w:r w:rsidRPr="003F2533">
        <w:rPr>
          <w:sz w:val="20"/>
          <w:szCs w:val="20"/>
          <w:lang w:val="uk-UA"/>
        </w:rPr>
        <w:t>Львівської області</w:t>
      </w:r>
    </w:p>
    <w:p w:rsidR="00650676" w:rsidRPr="003F2533" w:rsidRDefault="00650676" w:rsidP="00650676">
      <w:pPr>
        <w:jc w:val="center"/>
        <w:rPr>
          <w:sz w:val="20"/>
          <w:szCs w:val="20"/>
          <w:lang w:val="uk-UA"/>
        </w:rPr>
      </w:pPr>
      <w:r w:rsidRPr="003F2533">
        <w:rPr>
          <w:sz w:val="20"/>
          <w:szCs w:val="20"/>
          <w:lang w:val="uk-UA"/>
        </w:rPr>
        <w:t>за серпень 2021р.</w:t>
      </w:r>
    </w:p>
    <w:p w:rsidR="00650676" w:rsidRPr="003F2533" w:rsidRDefault="00650676" w:rsidP="00650676">
      <w:pPr>
        <w:rPr>
          <w:sz w:val="20"/>
          <w:szCs w:val="20"/>
          <w:lang w:val="uk-UA"/>
        </w:rPr>
      </w:pPr>
    </w:p>
    <w:tbl>
      <w:tblPr>
        <w:tblW w:w="10287" w:type="dxa"/>
        <w:tblInd w:w="-681" w:type="dxa"/>
        <w:tblLayout w:type="fixed"/>
        <w:tblLook w:val="04A0" w:firstRow="1" w:lastRow="0" w:firstColumn="1" w:lastColumn="0" w:noHBand="0" w:noVBand="1"/>
      </w:tblPr>
      <w:tblGrid>
        <w:gridCol w:w="594"/>
        <w:gridCol w:w="1896"/>
        <w:gridCol w:w="1701"/>
        <w:gridCol w:w="2552"/>
        <w:gridCol w:w="1417"/>
        <w:gridCol w:w="2127"/>
      </w:tblGrid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П.І.Б.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Статус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 xml:space="preserve">Адреса 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№ посвідчення видане ЛОР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підписана структурами зазначені в порядку</w:t>
            </w: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Лесів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Надія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Михайлівна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вул.Художня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,9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08.02.1949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142/17-Р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highlight w:val="lightGray"/>
              </w:rPr>
            </w:pPr>
            <w:r w:rsidRPr="003F2533">
              <w:rPr>
                <w:rFonts w:eastAsia="Calibri"/>
                <w:b/>
                <w:sz w:val="20"/>
                <w:szCs w:val="20"/>
                <w:highlight w:val="lightGray"/>
              </w:rPr>
              <w:t xml:space="preserve">   </w:t>
            </w:r>
            <w:r w:rsidRPr="003F2533">
              <w:rPr>
                <w:rFonts w:eastAsia="Calibri"/>
                <w:sz w:val="20"/>
                <w:szCs w:val="20"/>
                <w:highlight w:val="lightGray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Вентик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Євгеній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Олексійович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с.Родатичі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вул..Шевченка,166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18.08.1930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highlight w:val="lightGray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highlight w:val="lightGray"/>
                <w:lang w:val="uk-UA"/>
              </w:rPr>
              <w:t>29/17-Р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Коцій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Ганна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м.Городок, вул.Львівська.91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06.05.1936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122/17-Р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Крупчак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Ганна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вул.Крип’якевич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а,7/8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25.05.1938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124/17-Р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Нога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Софія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м.Городок,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вул.Львівська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,757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26.03.1944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175/17-Р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Попович Богдан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м.Городок, вул.Л.Українки,33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15.01.1942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195/17-Р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Попович Катерина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м.Городок,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вул.Шептицького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,3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01.09.1941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197/17-Р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Попович Михайло Степанович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м.Городок,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вул.Шептицького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,5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03.09.1939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199/17-Р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  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Гелешко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федорівна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м.Городок,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вул.Комарнівська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,10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12.11.1947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41/17-Р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Главатських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Ганна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м.Городок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F2533">
              <w:rPr>
                <w:rFonts w:eastAsia="Calibri"/>
                <w:sz w:val="20"/>
                <w:szCs w:val="20"/>
              </w:rPr>
              <w:t>вул.Грушевського</w:t>
            </w:r>
            <w:proofErr w:type="spellEnd"/>
            <w:proofErr w:type="gramEnd"/>
            <w:r w:rsidRPr="003F2533">
              <w:rPr>
                <w:rFonts w:eastAsia="Calibri"/>
                <w:sz w:val="20"/>
                <w:szCs w:val="20"/>
              </w:rPr>
              <w:t>, 36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02.03.1954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145/17-П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1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Щирба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Мирослава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Григорівна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с.Родатичі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вул.Зелена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13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03.03.1945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265/17-Р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Паньків Ярослав Ігнатович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с.Угри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від.Піддублянська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77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14.12.1956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100/17-П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Марциняк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Лідія Антонівна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Доро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шенка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19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04.12.1938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161/17-Р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4</w:t>
            </w:r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Терешко Ярослав Миколайович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реабілітованй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вул.Заставська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270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20.09.1938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228/17-Р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Том’як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Наталія Дмитрівна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вул.Дорошенка,114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05.06.1942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232/17-Р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Галичанівська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Лариса Степанівна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с.Заверещи</w:t>
            </w:r>
            <w:r w:rsidRPr="003F2533">
              <w:rPr>
                <w:rFonts w:eastAsia="Calibri"/>
                <w:sz w:val="20"/>
                <w:szCs w:val="20"/>
              </w:rPr>
              <w:t>ця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вул.І.Франка,114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03.09.1948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35/17-Р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1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Галичанівський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Володимир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Теодозієвич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с.Заверещиця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вул.І.Франка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,114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26.06.1940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36/17-Р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1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Щигель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Володимир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с.Заверещиця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вул..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Залізнична,52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06.09.1947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264/17-Р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Башко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Ксенія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lastRenderedPageBreak/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lastRenderedPageBreak/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с.Зушиці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lastRenderedPageBreak/>
              <w:t>вул.Зушицька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,104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14.03.1942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lastRenderedPageBreak/>
              <w:t>14/17-Р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Кіш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Дарія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Антонівна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м.Городок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F2533">
              <w:rPr>
                <w:rFonts w:eastAsia="Calibri"/>
                <w:sz w:val="20"/>
                <w:szCs w:val="20"/>
              </w:rPr>
              <w:t>вул.Львивська</w:t>
            </w:r>
            <w:proofErr w:type="spellEnd"/>
            <w:proofErr w:type="gramEnd"/>
            <w:r w:rsidRPr="003F2533">
              <w:rPr>
                <w:rFonts w:eastAsia="Calibri"/>
                <w:sz w:val="20"/>
                <w:szCs w:val="20"/>
              </w:rPr>
              <w:t>, 220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14.10.1935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103/17-Р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1</w:t>
            </w:r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Фостяк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Володимир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Степанович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с.Мавковичі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F2533">
              <w:rPr>
                <w:rFonts w:eastAsia="Calibri"/>
                <w:sz w:val="20"/>
                <w:szCs w:val="20"/>
              </w:rPr>
              <w:t>вул.Лугова</w:t>
            </w:r>
            <w:proofErr w:type="spellEnd"/>
            <w:proofErr w:type="gramEnd"/>
            <w:r w:rsidRPr="003F2533">
              <w:rPr>
                <w:rFonts w:eastAsia="Calibri"/>
                <w:sz w:val="20"/>
                <w:szCs w:val="20"/>
              </w:rPr>
              <w:t>, 449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11.01.1935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224/17-Р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Везденко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Ганна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м.Городок,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вул.Сковороди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,18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12.06.1942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Звір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Стефан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м.Городок,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вул.Піддублянська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,55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02.01.1948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87/17-Р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Павлишин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F2533">
              <w:rPr>
                <w:rFonts w:eastAsia="Calibri"/>
                <w:sz w:val="20"/>
                <w:szCs w:val="20"/>
              </w:rPr>
              <w:t>вул.Січинського</w:t>
            </w:r>
            <w:proofErr w:type="spellEnd"/>
            <w:proofErr w:type="gramEnd"/>
            <w:r w:rsidRPr="003F2533">
              <w:rPr>
                <w:rFonts w:eastAsia="Calibri"/>
                <w:sz w:val="20"/>
                <w:szCs w:val="20"/>
              </w:rPr>
              <w:t>, 5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07.04.1947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180/17-Р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Рудий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Степан Степанович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вул.Л.Українки,3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26.03.1944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208/17-Р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Леськів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Степанія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F2533">
              <w:rPr>
                <w:rFonts w:eastAsia="Calibri"/>
                <w:sz w:val="20"/>
                <w:szCs w:val="20"/>
              </w:rPr>
              <w:t>вул.Івасюка</w:t>
            </w:r>
            <w:proofErr w:type="spellEnd"/>
            <w:proofErr w:type="gramEnd"/>
            <w:r w:rsidRPr="003F2533">
              <w:rPr>
                <w:rFonts w:eastAsia="Calibri"/>
                <w:sz w:val="20"/>
                <w:szCs w:val="20"/>
              </w:rPr>
              <w:t>, 14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07.03.1946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143/17-Р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Омелян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Володимир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вул..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Ю.Миндика,14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13.01.1959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64/17-Р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2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Бондар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с.Мильчиці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вул.Річна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,23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09.09.1956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110/17-П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Кульчицька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Галина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вул..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Ю.Миндика,14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16.02.1955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46/17-П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Моргун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Євстафіївна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вул.Запорізької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Січі ,7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21.01.1957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107/17-П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 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Заліско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Ірина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с.Бартатів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вул..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Шкільна,14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13.06.1959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25/17-П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Мандзюк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Любов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с.Бартатів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3F2533">
              <w:rPr>
                <w:rFonts w:eastAsia="Calibri"/>
                <w:sz w:val="20"/>
                <w:szCs w:val="20"/>
              </w:rPr>
              <w:t>вул.Заставна</w:t>
            </w:r>
            <w:proofErr w:type="spellEnd"/>
            <w:proofErr w:type="gramEnd"/>
            <w:r w:rsidRPr="003F2533">
              <w:rPr>
                <w:rFonts w:eastAsia="Calibri"/>
                <w:sz w:val="20"/>
                <w:szCs w:val="20"/>
              </w:rPr>
              <w:t>, 40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20.06..1964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52/17-П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Андрусів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с.Бартатів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вул.Заставна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,3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09.11.1957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Таратула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Євген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Миколайович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sz w:val="20"/>
                <w:szCs w:val="20"/>
              </w:rPr>
              <w:t xml:space="preserve">Городок,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вул,Авіаційна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115/58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26.03.1955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74/17-П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Бобеляк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Наталія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Євстахіївна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sz w:val="20"/>
                <w:szCs w:val="20"/>
              </w:rPr>
              <w:t>Городок,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вул..Стасюка,36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25.01.1960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104/17-П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Яценко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с.Мильчиці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r w:rsidRPr="003F2533">
              <w:rPr>
                <w:rFonts w:eastAsia="Calibri"/>
                <w:sz w:val="20"/>
                <w:szCs w:val="20"/>
              </w:rPr>
              <w:t>вул.Зелена,13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28.01.1958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128/17-П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Щур Мирослава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sz w:val="20"/>
                <w:szCs w:val="20"/>
              </w:rPr>
              <w:t xml:space="preserve">Городок,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Запорізької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Січі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, 10/4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21.10.1946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139/17-П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3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Кухарчишина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gramStart"/>
            <w:r w:rsidRPr="003F2533">
              <w:rPr>
                <w:rFonts w:eastAsia="Calibri"/>
                <w:sz w:val="20"/>
                <w:szCs w:val="20"/>
              </w:rPr>
              <w:t>вул..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Січинського,56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03.07.1954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48/17-П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39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Бочуляк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Мирослав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Йосипович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sz w:val="20"/>
                <w:szCs w:val="20"/>
              </w:rPr>
              <w:t>Городок, вул..Перемишльська,90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10.03.1957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103/17-П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4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Крук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Петро Степанович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Повіттно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вул.І.Франка,41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25.01.1947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123/17-Р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4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Годій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Галичани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вул.Львівська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58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07.07.1960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131/17-П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lastRenderedPageBreak/>
              <w:t>4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Притула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Степан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Васильович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Родатичі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вул.Шевченка,28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01.01.1934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202/17-Р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4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Омелян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Олександра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Костянтинівна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вул.Шевченка,46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11.01.1945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178/17-Р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4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Качмарик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Петрівна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Бартатів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вул..Шкільна,42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08.05.1953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31/17-П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45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Мороз Степан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Васильович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Заверещиця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gramStart"/>
            <w:r w:rsidRPr="003F2533">
              <w:rPr>
                <w:rFonts w:eastAsia="Calibri"/>
                <w:sz w:val="20"/>
                <w:szCs w:val="20"/>
              </w:rPr>
              <w:t>вул.Грушевського</w:t>
            </w:r>
            <w:proofErr w:type="gramEnd"/>
            <w:r w:rsidRPr="003F2533">
              <w:rPr>
                <w:rFonts w:eastAsia="Calibri"/>
                <w:sz w:val="20"/>
                <w:szCs w:val="20"/>
              </w:rPr>
              <w:t>,38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02.01.1959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144/17-П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46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Залізна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Степ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анида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..Юлії Миндик,67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16.05.1954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24/17-П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47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Рибак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Євген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вул..Шевченка,52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20.03.1952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92/17-П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4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Кондор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Ярославівна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вул.Кошарня,22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14.11.1960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140/17-П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49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Кулинич Ольга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вул..І.Франка,58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07.11.1964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45/17-П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Лучків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Геннадій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Степанович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вул..Св’яткова,1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20.03.1957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50/17-П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Кушнір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Дмитрівна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вул.Л.Українки,17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06.01.1932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130/17-Р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Піцишин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Любов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вул..Художня,58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02.01.1961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67/17-П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Пелесцишин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Мирон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вул.Л.Українки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>, 17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11.05.1955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66/17-П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Павлишин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Віра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Заверещиця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і.Франка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44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11.09.1958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95/17-П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Попович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Григорій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sz w:val="20"/>
                <w:szCs w:val="20"/>
              </w:rPr>
              <w:t>Городок, ву.І.Вишенського,42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18.06.1948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196/17-Р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 xml:space="preserve">Козак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Наталія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</w:t>
            </w:r>
            <w:r w:rsidRPr="003F2533">
              <w:rPr>
                <w:rFonts w:eastAsia="Calibri"/>
                <w:sz w:val="20"/>
                <w:szCs w:val="20"/>
              </w:rPr>
              <w:t xml:space="preserve">.Городок,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З.Січі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17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23.06.1923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109/17-Р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</w:rPr>
              <w:t>Мартинюк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Григорівна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sz w:val="20"/>
                <w:szCs w:val="20"/>
              </w:rPr>
              <w:t xml:space="preserve">Городок, 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вул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..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Львівська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270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21.01.1930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157/17-Р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</w:rPr>
              <w:t>5</w:t>
            </w:r>
            <w:r w:rsidRPr="003F2533">
              <w:rPr>
                <w:rFonts w:eastAsia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Кушнір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Микола Романович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Тучапи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вул..Вишнева,123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16.12.1933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131/17-Р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59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Була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Катерина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Андріївна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Тучапи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..Вишнева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22.11.1929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25/17-Р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Кот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и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ляк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Омелянівна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Тучапи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вул..Вишнева,50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09.02.1953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41/17-П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Сенів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Ірина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 xml:space="preserve">  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вул.Художня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5а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29.08.1957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69/17-П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Голубник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Ярослав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Шоломиничі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, вул.Сонячна.28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20.07.1957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15/17-П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Рибак Богдан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с.Заверещиця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, вул.Молодіжна,3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24.09.1953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108/17-П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Телюк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 xml:space="preserve"> Галина Іванівна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rFonts w:eastAsia="Calibri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sz w:val="20"/>
                <w:szCs w:val="20"/>
                <w:lang w:val="uk-UA"/>
              </w:rPr>
              <w:t>вул.Січин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ського,66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24.10.1947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226/17-Р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Музика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Ганна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>, вул.Передміська,8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29.06.1958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62/17-П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Когут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lastRenderedPageBreak/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lastRenderedPageBreak/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sz w:val="20"/>
                <w:szCs w:val="20"/>
              </w:rPr>
              <w:t xml:space="preserve">, </w:t>
            </w:r>
            <w:r w:rsidRPr="003F2533">
              <w:rPr>
                <w:rFonts w:eastAsia="Calibri"/>
                <w:sz w:val="20"/>
                <w:szCs w:val="20"/>
              </w:rPr>
              <w:lastRenderedPageBreak/>
              <w:t>вул.Голодівка,2</w:t>
            </w:r>
          </w:p>
          <w:p w:rsidR="00650676" w:rsidRPr="003F2533" w:rsidRDefault="00650676" w:rsidP="0065067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sz w:val="20"/>
                <w:szCs w:val="20"/>
                <w:lang w:val="uk-UA"/>
              </w:rPr>
              <w:t>13.04.1955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lastRenderedPageBreak/>
              <w:t>34/17-П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Гаврут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Степан Федорович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вул.Заставська,12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01.01.1960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11/17-П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Блащук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Михайло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Васильович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вул.Заставська,46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14.08.1949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3/17-П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Крисько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Ольга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Войтківна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вул.Заставська,21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9.05.1956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43/17-П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Гусак Богдан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Васильович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, вул.Сільська,1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25.07.1957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17/17-П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Хамець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вул.Заставська,61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18.05.1955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79/17-П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Вільчинська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Миколаївна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вул.Голодівка,39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02.01.1955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7/17-П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Ключник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Василбович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вул.Вишнева</w:t>
            </w:r>
            <w:proofErr w:type="spellEnd"/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13.04.1954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33/17-П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Іванців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Григорій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Степанович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..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Передміська</w:t>
            </w:r>
            <w:proofErr w:type="spellEnd"/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24.12.1944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91/17-Р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Мисько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Войткович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вул.Заставська,30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24.03.1944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164/17-Р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Романяк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Микола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вул.Заставська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16.09.1931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207/17-Р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Хамець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Федорович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вул.Заставська</w:t>
            </w:r>
            <w:proofErr w:type="spellEnd"/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13.09.1936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247/17-Р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7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Альберт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Василівна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вул.Хуторівка</w:t>
            </w:r>
            <w:proofErr w:type="spellEnd"/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15.08.1942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79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Хамець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Катерина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вул.Заставська</w:t>
            </w:r>
            <w:proofErr w:type="spellEnd"/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22.06.1940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248/17-Р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80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Гусак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Михайлович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..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Хуторівка</w:t>
            </w:r>
            <w:proofErr w:type="spellEnd"/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22.06.1941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59/17-Р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Казечко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Ганна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Данилівна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вул.Заставська</w:t>
            </w:r>
            <w:proofErr w:type="spellEnd"/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26.06.1949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97/17-Р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Мисько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Катерина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вул.Заставська,21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26.11.1919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165/17-Р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Любера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Галина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. Ю.Миндик,49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01.03.1960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21/17--П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Кухарчишин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Роман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вул..Коновальця,4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27.03.1956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47/17-П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Ящишин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Марія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вул.Святкова,4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15.12.1958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89/17-П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Якубів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Зіновій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Миколайович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Городок. </w:t>
            </w:r>
            <w:proofErr w:type="gram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Вул..</w:t>
            </w:r>
            <w:proofErr w:type="gramEnd"/>
            <w:r w:rsidRPr="003F2533">
              <w:rPr>
                <w:rFonts w:eastAsia="Calibri"/>
                <w:color w:val="000000"/>
                <w:sz w:val="20"/>
                <w:szCs w:val="20"/>
              </w:rPr>
              <w:t>І.Мазепи,3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05.05.1987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97/17-П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Ілик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Любов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Родатичі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вул..Шевченка,507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23.08.1955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94/17-П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lastRenderedPageBreak/>
              <w:t>8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Гірська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Орисія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Мшана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вул.Січинського,90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25.07.1957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13/17-П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89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Чура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Олександра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вул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..Січових Стрільців,19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02.01.1955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132/17-П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9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Савка Ольга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Федорівна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Дубаневичі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вул.Хутірівка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6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23.05.1944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211/17-Р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9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Непийвода Ольга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Городок,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..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Авіаційна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112/40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11.07.1958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116/17-П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9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Костельна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Степанія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Іванівна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с.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Родатичі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, вул.Шевченка,145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03.01.1949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120/17-Р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9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Феденко Ольга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Данилівна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color w:val="000000"/>
                <w:sz w:val="20"/>
                <w:szCs w:val="20"/>
              </w:rPr>
              <w:t>Городок, вул.Калнишевського,5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11.06.1931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237/17-Р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>9</w:t>
            </w: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Душенко Ганна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Степанівна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м.</w:t>
            </w:r>
            <w:r w:rsidRPr="003F2533">
              <w:rPr>
                <w:rFonts w:eastAsia="Calibri"/>
                <w:color w:val="000000"/>
                <w:sz w:val="20"/>
                <w:szCs w:val="20"/>
              </w:rPr>
              <w:t xml:space="preserve">Городок, </w:t>
            </w:r>
            <w:proofErr w:type="spellStart"/>
            <w:r w:rsidRPr="003F2533">
              <w:rPr>
                <w:rFonts w:eastAsia="Calibri"/>
                <w:color w:val="000000"/>
                <w:sz w:val="20"/>
                <w:szCs w:val="20"/>
              </w:rPr>
              <w:t>вул</w:t>
            </w:r>
            <w:proofErr w:type="spellEnd"/>
            <w:r w:rsidRPr="003F2533">
              <w:rPr>
                <w:rFonts w:eastAsia="Calibri"/>
                <w:color w:val="000000"/>
                <w:sz w:val="20"/>
                <w:szCs w:val="20"/>
              </w:rPr>
              <w:t>. Дорошенка,78</w:t>
            </w:r>
          </w:p>
          <w:p w:rsidR="00650676" w:rsidRPr="003F2533" w:rsidRDefault="00650676" w:rsidP="00650676">
            <w:pPr>
              <w:rPr>
                <w:rFonts w:eastAsia="Calibri"/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rFonts w:eastAsia="Calibri"/>
                <w:color w:val="000000"/>
                <w:sz w:val="20"/>
                <w:szCs w:val="20"/>
                <w:lang w:val="uk-UA"/>
              </w:rPr>
              <w:t>16.02.1948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rFonts w:eastAsia="Calibri"/>
                <w:sz w:val="20"/>
                <w:szCs w:val="20"/>
              </w:rPr>
            </w:pPr>
            <w:r w:rsidRPr="003F2533">
              <w:rPr>
                <w:rFonts w:eastAsia="Calibri"/>
                <w:sz w:val="20"/>
                <w:szCs w:val="20"/>
              </w:rPr>
              <w:t>79/17-Р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95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Процишин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Ольга Дмитрівна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с.Побережне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вул.Зарічна,25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20.05.1938р.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206/17-Р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96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Штойко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Ірина Юхимівна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с.Зушиці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вул.Зушицька,5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13.05.1960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133/17-П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97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Стасишин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Дарія Василівна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вул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..Січових Стрільців ,1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05.04.1955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70/17-П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98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Прийма Любов Володимирівна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вул..Зелена,4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04.09.1961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68/17-П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99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Гірський Ярослав Володимирович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вул.Січинського,88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30.06.1954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14/17-П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Шандра Марія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с.Керниця</w:t>
            </w:r>
            <w:proofErr w:type="spellEnd"/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,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24.10.1951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91/17-П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Мацьків Оксана Романівна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вул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..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Ю.Миндик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66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18.02.1957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58/17-П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Панкевич Ольга Кирилівна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с.Бартатів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вул.Шкільна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40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01.07.1937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275/17-Р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Шандра Наталія Юліанівна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вул.Дорошенка,60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27.09.1936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 xml:space="preserve">довідка №4/4-3431- МВС України </w:t>
            </w:r>
          </w:p>
        </w:tc>
      </w:tr>
      <w:tr w:rsidR="00650676" w:rsidRPr="00DD7DA9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Душенко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Анастасія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вул.Дорошенка,46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23.12.1934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№510-133-1472 від 21.10.93 – РРНД Тернопільської обл.</w:t>
            </w: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Борис Ярослав Павлович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вул.І.Виговського,13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29.06..1934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№4/5-4549с від 27.06.1992р. – МВС України</w:t>
            </w:r>
          </w:p>
        </w:tc>
      </w:tr>
      <w:tr w:rsidR="00650676" w:rsidRPr="00DD7DA9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Гнип Михайлина Йосипівна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м.Городок, вул..Л.Українки.19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05.04.1950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№294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від 20.01.2017р.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МВС України</w:t>
            </w:r>
          </w:p>
        </w:tc>
      </w:tr>
      <w:tr w:rsidR="00650676" w:rsidRPr="00DD7DA9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Костик Ігор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23.06.1941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Довідка№4/5-23859 від 12.07.1998р. –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МВС України</w:t>
            </w:r>
          </w:p>
        </w:tc>
      </w:tr>
      <w:tr w:rsidR="00650676" w:rsidRPr="00DD7DA9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Чопко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Федір Семенович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с.Дубаневичі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вул..Голодівка,22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08.07.1936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№4/5-19094 від05.11.1992р.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МВС України</w:t>
            </w:r>
          </w:p>
        </w:tc>
      </w:tr>
      <w:tr w:rsidR="00650676" w:rsidRPr="00DD7DA9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Попович Марія </w:t>
            </w:r>
            <w:r w:rsidRPr="003F2533">
              <w:rPr>
                <w:color w:val="000000"/>
                <w:sz w:val="20"/>
                <w:szCs w:val="20"/>
                <w:lang w:val="uk-UA"/>
              </w:rPr>
              <w:lastRenderedPageBreak/>
              <w:t>Михайлівна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lastRenderedPageBreak/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с.Шоломиничі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r w:rsidRPr="003F2533">
              <w:rPr>
                <w:sz w:val="20"/>
                <w:szCs w:val="20"/>
                <w:lang w:val="uk-UA"/>
              </w:rPr>
              <w:lastRenderedPageBreak/>
              <w:t>вул.Берегова,43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03.01.1940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lastRenderedPageBreak/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№4/5-29535-</w:t>
            </w:r>
            <w:r w:rsidRPr="003F2533">
              <w:rPr>
                <w:sz w:val="20"/>
                <w:szCs w:val="20"/>
                <w:lang w:val="uk-UA"/>
              </w:rPr>
              <w:lastRenderedPageBreak/>
              <w:t>М від 16.03.1993р. – МВС України</w:t>
            </w: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lastRenderedPageBreak/>
              <w:t>110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Садовська Марія-Магдалина </w:t>
            </w: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Онуфрівна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с.Заверещиця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І.Франка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вул.67а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25.05.1940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251/6-Р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Борис Стефан Павлович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с.Черлянське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 Передмістя, вул..Вербицького,30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17/17-р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Хамик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Ірина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с.Бартатів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вул..Шкільна,8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80/17-П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Дячок Олексій Васильович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с.Угри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вул.Піддублянська,5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16.03.1932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№4/4-241 від02.02.1993 – МВС України</w:t>
            </w: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Жеребух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Катерина Петрівна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с.Керниця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вул.Бічна,101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06.11.1937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№4/5-2647 від17.09.1992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МВС України</w:t>
            </w: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Кулик Василь Васильович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м.Городок, вул..Я.Мудрого,6а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15.03.1945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№4/4-478 від 11.02.1991р.- МВС УРСР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DD7DA9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Прийма Марія Павлівна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с.Мшана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вул..Ю.Миндик,57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23.04.1938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№4/5-14727-л від 24.03.1992р. – МВС України</w:t>
            </w: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r w:rsidRPr="003F2533">
              <w:rPr>
                <w:color w:val="000000"/>
                <w:sz w:val="20"/>
                <w:szCs w:val="20"/>
                <w:lang w:val="uk-UA"/>
              </w:rPr>
              <w:t>Попко Ярослав Степанович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вул.Івасюка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25/4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08.12.1955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120/17-П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Філяс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Юстина Григорівна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с.Родатичі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вул.Садова,53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06.02.1938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242/17-Р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Демус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Григорій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с.Родатичі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вул.Шевченка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165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13.04.1947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Довідка №4/4-725 від 10.07.2001 –МВС України</w:t>
            </w: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Андрусишин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Володимир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 xml:space="preserve">потерпілий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с.Добряни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вул.Нижня,9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13.06.1955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Вороновська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Любов Григорівна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с.Добряни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вул.Верхня,158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08.06.1957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10/17-П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122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Урба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Марія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с.Градівка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2533">
              <w:rPr>
                <w:sz w:val="20"/>
                <w:szCs w:val="20"/>
                <w:lang w:val="uk-UA"/>
              </w:rPr>
              <w:t>вул.Шевченка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вул.Шевченка,45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17.02.1952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76/17-П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</w:p>
        </w:tc>
      </w:tr>
      <w:tr w:rsidR="00650676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jc w:val="both"/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123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color w:val="000000"/>
                <w:sz w:val="20"/>
                <w:szCs w:val="20"/>
                <w:lang w:val="uk-UA"/>
              </w:rPr>
              <w:t>Карапенко</w:t>
            </w:r>
            <w:proofErr w:type="spellEnd"/>
            <w:r w:rsidRPr="003F2533">
              <w:rPr>
                <w:color w:val="000000"/>
                <w:sz w:val="20"/>
                <w:szCs w:val="20"/>
                <w:lang w:val="uk-UA"/>
              </w:rPr>
              <w:t xml:space="preserve"> Володимир Васильович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потерпілий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3F2533">
              <w:rPr>
                <w:sz w:val="20"/>
                <w:szCs w:val="20"/>
                <w:lang w:val="uk-UA"/>
              </w:rPr>
              <w:t>м.Городок</w:t>
            </w:r>
            <w:proofErr w:type="spellEnd"/>
            <w:r w:rsidRPr="003F2533">
              <w:rPr>
                <w:sz w:val="20"/>
                <w:szCs w:val="20"/>
                <w:lang w:val="uk-UA"/>
              </w:rPr>
              <w:t>, вул.Підгай,63</w:t>
            </w:r>
          </w:p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11.08.1955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3F2533" w:rsidRDefault="00650676" w:rsidP="00650676">
            <w:pPr>
              <w:rPr>
                <w:sz w:val="20"/>
                <w:szCs w:val="20"/>
                <w:lang w:val="uk-UA"/>
              </w:rPr>
            </w:pPr>
            <w:r w:rsidRPr="003F2533">
              <w:rPr>
                <w:sz w:val="20"/>
                <w:szCs w:val="20"/>
                <w:lang w:val="uk-UA"/>
              </w:rPr>
              <w:t>126/17-П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76" w:rsidRPr="00782607" w:rsidRDefault="00650676" w:rsidP="00782607">
            <w:pPr>
              <w:pStyle w:val="2"/>
              <w:rPr>
                <w:rStyle w:val="a7"/>
                <w:i w:val="0"/>
                <w:sz w:val="20"/>
              </w:rPr>
            </w:pPr>
          </w:p>
        </w:tc>
      </w:tr>
      <w:tr w:rsidR="00782607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7" w:rsidRPr="003F2533" w:rsidRDefault="00782607" w:rsidP="0065067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7" w:rsidRPr="003F2533" w:rsidRDefault="00782607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Чура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Катерина Костянтинівна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7" w:rsidRPr="003F2533" w:rsidRDefault="00782607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реабілітована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7" w:rsidRDefault="00782607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 </w:t>
            </w:r>
            <w:proofErr w:type="spellStart"/>
            <w:r>
              <w:rPr>
                <w:sz w:val="20"/>
                <w:szCs w:val="20"/>
                <w:lang w:val="uk-UA"/>
              </w:rPr>
              <w:t>Мшана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782607" w:rsidRPr="003F2533" w:rsidRDefault="00782607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вул.Степавна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Бандери 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7" w:rsidRPr="003F2533" w:rsidRDefault="00BF69CA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257\17-Р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07" w:rsidRPr="00782607" w:rsidRDefault="00782607" w:rsidP="00782607">
            <w:pPr>
              <w:pStyle w:val="2"/>
              <w:rPr>
                <w:rStyle w:val="a7"/>
                <w:i w:val="0"/>
                <w:sz w:val="20"/>
              </w:rPr>
            </w:pPr>
          </w:p>
        </w:tc>
      </w:tr>
      <w:tr w:rsidR="00BF69CA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Хома Ірина Степанівна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потерпіла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Default="00BF69CA" w:rsidP="00232BB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 </w:t>
            </w:r>
            <w:proofErr w:type="spellStart"/>
            <w:r>
              <w:rPr>
                <w:sz w:val="20"/>
                <w:szCs w:val="20"/>
                <w:lang w:val="uk-UA"/>
              </w:rPr>
              <w:t>Мшана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BF69CA" w:rsidRPr="003F2533" w:rsidRDefault="00BF69CA" w:rsidP="00232BB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вул.Степавна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Бандери 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81\17-П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782607" w:rsidRDefault="00BF69CA" w:rsidP="00782607">
            <w:pPr>
              <w:pStyle w:val="2"/>
              <w:rPr>
                <w:rStyle w:val="a7"/>
                <w:i w:val="0"/>
                <w:sz w:val="20"/>
              </w:rPr>
            </w:pPr>
          </w:p>
        </w:tc>
      </w:tr>
      <w:tr w:rsidR="00BF69CA" w:rsidRPr="003F2533" w:rsidTr="007826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Чура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Степан Григорович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реабілітований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Default="00BF69CA" w:rsidP="00232BB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 </w:t>
            </w:r>
            <w:proofErr w:type="spellStart"/>
            <w:r>
              <w:rPr>
                <w:sz w:val="20"/>
                <w:szCs w:val="20"/>
                <w:lang w:val="uk-UA"/>
              </w:rPr>
              <w:t>Мшана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BF69CA" w:rsidRPr="003F2533" w:rsidRDefault="00BF69CA" w:rsidP="00232BB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вул.Степавна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Бандери 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258\17-Р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CA" w:rsidRPr="00782607" w:rsidRDefault="00BF69CA" w:rsidP="00782607">
            <w:pPr>
              <w:pStyle w:val="2"/>
              <w:rPr>
                <w:rStyle w:val="a7"/>
                <w:i w:val="0"/>
                <w:sz w:val="20"/>
              </w:rPr>
            </w:pPr>
          </w:p>
        </w:tc>
      </w:tr>
      <w:tr w:rsidR="00BF69CA" w:rsidRPr="003F2533" w:rsidTr="00782607">
        <w:tc>
          <w:tcPr>
            <w:tcW w:w="594" w:type="dxa"/>
            <w:tcBorders>
              <w:top w:val="single" w:sz="4" w:space="0" w:color="auto"/>
            </w:tcBorders>
          </w:tcPr>
          <w:p w:rsidR="00BF69CA" w:rsidRPr="003F2533" w:rsidRDefault="00BF69CA" w:rsidP="00650676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896" w:type="dxa"/>
            <w:tcBorders>
              <w:top w:val="single" w:sz="4" w:space="0" w:color="auto"/>
            </w:tcBorders>
          </w:tcPr>
          <w:p w:rsidR="00BF69CA" w:rsidRPr="003F2533" w:rsidRDefault="00BF69CA" w:rsidP="0065067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F69CA" w:rsidRPr="003F2533" w:rsidRDefault="00BF69CA" w:rsidP="00650676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650676" w:rsidRPr="003F2533" w:rsidRDefault="00650676" w:rsidP="00650676">
      <w:pPr>
        <w:ind w:firstLine="1134"/>
        <w:jc w:val="both"/>
        <w:rPr>
          <w:sz w:val="20"/>
          <w:szCs w:val="20"/>
          <w:lang w:val="uk-UA"/>
        </w:rPr>
      </w:pPr>
    </w:p>
    <w:p w:rsidR="00650676" w:rsidRPr="003F2533" w:rsidRDefault="00650676" w:rsidP="00650676">
      <w:pPr>
        <w:ind w:firstLine="1134"/>
        <w:jc w:val="both"/>
        <w:rPr>
          <w:sz w:val="20"/>
          <w:szCs w:val="20"/>
          <w:lang w:val="uk-UA"/>
        </w:rPr>
      </w:pPr>
    </w:p>
    <w:p w:rsidR="00650676" w:rsidRPr="003F2533" w:rsidRDefault="00650676" w:rsidP="00650676">
      <w:pPr>
        <w:ind w:firstLine="1134"/>
        <w:jc w:val="both"/>
        <w:rPr>
          <w:sz w:val="20"/>
          <w:szCs w:val="20"/>
          <w:lang w:val="uk-UA"/>
        </w:rPr>
      </w:pPr>
    </w:p>
    <w:p w:rsidR="00DB0662" w:rsidRDefault="00DB0662" w:rsidP="0065067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КУ «Центр надання соціальних послуг» </w:t>
      </w:r>
    </w:p>
    <w:p w:rsidR="00DB0662" w:rsidRPr="00DB0662" w:rsidRDefault="00DB0662" w:rsidP="0065067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Городоцької міської ради  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І.Дацко</w:t>
      </w:r>
      <w:proofErr w:type="spellEnd"/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2034E"/>
    <w:rsid w:val="00033238"/>
    <w:rsid w:val="000428E0"/>
    <w:rsid w:val="00044F2B"/>
    <w:rsid w:val="00052A47"/>
    <w:rsid w:val="00057B2E"/>
    <w:rsid w:val="00094BF1"/>
    <w:rsid w:val="000F2248"/>
    <w:rsid w:val="00107D23"/>
    <w:rsid w:val="00116CA9"/>
    <w:rsid w:val="00122DB7"/>
    <w:rsid w:val="00173A4D"/>
    <w:rsid w:val="001A248D"/>
    <w:rsid w:val="001C3D43"/>
    <w:rsid w:val="001E4D92"/>
    <w:rsid w:val="001E547D"/>
    <w:rsid w:val="001E7691"/>
    <w:rsid w:val="001F09FB"/>
    <w:rsid w:val="001F34B9"/>
    <w:rsid w:val="002147B7"/>
    <w:rsid w:val="00220EEE"/>
    <w:rsid w:val="00222EB4"/>
    <w:rsid w:val="00227EA6"/>
    <w:rsid w:val="002351D4"/>
    <w:rsid w:val="002445ED"/>
    <w:rsid w:val="00266274"/>
    <w:rsid w:val="00280BB3"/>
    <w:rsid w:val="002B4775"/>
    <w:rsid w:val="002C783B"/>
    <w:rsid w:val="00303F7D"/>
    <w:rsid w:val="0031500C"/>
    <w:rsid w:val="00324AA9"/>
    <w:rsid w:val="00331DDA"/>
    <w:rsid w:val="00346DFB"/>
    <w:rsid w:val="003956DE"/>
    <w:rsid w:val="003C1CB5"/>
    <w:rsid w:val="003C2A00"/>
    <w:rsid w:val="003E30D3"/>
    <w:rsid w:val="003F2FBD"/>
    <w:rsid w:val="004675F4"/>
    <w:rsid w:val="00477B9E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50676"/>
    <w:rsid w:val="006B4183"/>
    <w:rsid w:val="006D2598"/>
    <w:rsid w:val="006F6DEC"/>
    <w:rsid w:val="00737376"/>
    <w:rsid w:val="00760949"/>
    <w:rsid w:val="00782607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11EF7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BF69CA"/>
    <w:rsid w:val="00C03DD5"/>
    <w:rsid w:val="00C2093A"/>
    <w:rsid w:val="00C21D18"/>
    <w:rsid w:val="00C3489C"/>
    <w:rsid w:val="00C62ED8"/>
    <w:rsid w:val="00C76E71"/>
    <w:rsid w:val="00CB3DBC"/>
    <w:rsid w:val="00CF03AE"/>
    <w:rsid w:val="00D15453"/>
    <w:rsid w:val="00D235BA"/>
    <w:rsid w:val="00D23CD6"/>
    <w:rsid w:val="00D62BED"/>
    <w:rsid w:val="00D66C28"/>
    <w:rsid w:val="00D94E21"/>
    <w:rsid w:val="00D951B8"/>
    <w:rsid w:val="00DA165A"/>
    <w:rsid w:val="00DB0662"/>
    <w:rsid w:val="00DC7CA5"/>
    <w:rsid w:val="00DD7DA9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C5DB9"/>
    <w:rsid w:val="00FD1448"/>
    <w:rsid w:val="00FD14A6"/>
    <w:rsid w:val="00FE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35BE1"/>
  <w15:docId w15:val="{8EC4164E-6E4A-4A95-8FC5-77C1CD4F3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link w:val="a4"/>
    <w:uiPriority w:val="99"/>
    <w:semiHidden/>
    <w:rsid w:val="00D94E2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0676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5">
    <w:name w:val="List Paragraph"/>
    <w:basedOn w:val="a"/>
    <w:uiPriority w:val="34"/>
    <w:qFormat/>
    <w:rsid w:val="006104AD"/>
    <w:pPr>
      <w:ind w:left="720"/>
      <w:contextualSpacing/>
    </w:p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6">
    <w:name w:val="Normal (Web)"/>
    <w:basedOn w:val="a"/>
    <w:uiPriority w:val="99"/>
    <w:rsid w:val="0002034E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character" w:styleId="a7">
    <w:name w:val="Emphasis"/>
    <w:basedOn w:val="a0"/>
    <w:qFormat/>
    <w:rsid w:val="007826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C4B6-4A32-4FAE-8576-80158B52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9057</Words>
  <Characters>5163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17</cp:revision>
  <cp:lastPrinted>2021-08-18T07:07:00Z</cp:lastPrinted>
  <dcterms:created xsi:type="dcterms:W3CDTF">2021-08-12T13:56:00Z</dcterms:created>
  <dcterms:modified xsi:type="dcterms:W3CDTF">2021-08-28T07:44:00Z</dcterms:modified>
</cp:coreProperties>
</file>